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05" w:rsidRPr="00C66FC2" w:rsidRDefault="00E70705">
      <w:pPr>
        <w:rPr>
          <w:rFonts w:ascii="Arial" w:hAnsi="Arial" w:cs="Arial"/>
          <w:sz w:val="18"/>
        </w:rPr>
      </w:pPr>
    </w:p>
    <w:p w:rsidR="00E70705" w:rsidRPr="00C66FC2" w:rsidRDefault="006A7B4A" w:rsidP="00967D50">
      <w:pPr>
        <w:jc w:val="center"/>
        <w:rPr>
          <w:rFonts w:ascii="Arial" w:hAnsi="Arial" w:cs="Arial"/>
          <w:sz w:val="22"/>
        </w:rPr>
      </w:pPr>
      <w:r w:rsidRPr="00C66FC2">
        <w:rPr>
          <w:rFonts w:ascii="Arial" w:hAnsi="Arial" w:cs="Arial"/>
          <w:sz w:val="22"/>
        </w:rPr>
        <w:t>FUNTS ERAGILEAREN ERAKETA AGIRIA</w:t>
      </w:r>
    </w:p>
    <w:p w:rsidR="00967D50" w:rsidRPr="00C66FC2" w:rsidRDefault="00967D50">
      <w:pPr>
        <w:rPr>
          <w:rFonts w:ascii="Arial" w:hAnsi="Arial" w:cs="Arial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426"/>
        <w:gridCol w:w="236"/>
        <w:gridCol w:w="1465"/>
        <w:gridCol w:w="1417"/>
        <w:gridCol w:w="1843"/>
        <w:gridCol w:w="30"/>
      </w:tblGrid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854A47" w:rsidRPr="00C87A3E" w:rsidRDefault="00C66FC2" w:rsidP="00C66F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EE ESKATZAILEAREN DATU OROKORRAK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5306" w:type="dxa"/>
            <w:gridSpan w:val="4"/>
          </w:tcPr>
          <w:p w:rsidR="00967D50" w:rsidRPr="00C87A3E" w:rsidRDefault="00C66FC2" w:rsidP="00C66FC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EE/EEE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zenbakia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:</w:t>
            </w:r>
          </w:p>
        </w:tc>
        <w:tc>
          <w:tcPr>
            <w:tcW w:w="4725" w:type="dxa"/>
            <w:gridSpan w:val="3"/>
          </w:tcPr>
          <w:p w:rsidR="00967D50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IFZ</w:t>
            </w:r>
            <w:r w:rsidR="00967D50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: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967D50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Spzietatearen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izena</w:t>
            </w:r>
            <w:proofErr w:type="spellEnd"/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967D50" w:rsidRPr="00C87A3E" w:rsidRDefault="00C66FC2" w:rsidP="00C66FC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Helbidea</w:t>
            </w:r>
            <w:proofErr w:type="spellEnd"/>
            <w:r w:rsidR="00967D50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.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4644" w:type="dxa"/>
            <w:gridSpan w:val="2"/>
          </w:tcPr>
          <w:p w:rsidR="00967D50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Herrialde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historikoa</w:t>
            </w:r>
            <w:proofErr w:type="spellEnd"/>
          </w:p>
        </w:tc>
        <w:tc>
          <w:tcPr>
            <w:tcW w:w="2127" w:type="dxa"/>
            <w:gridSpan w:val="3"/>
          </w:tcPr>
          <w:p w:rsidR="00967D50" w:rsidRPr="00C87A3E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C.P.: </w:t>
            </w:r>
          </w:p>
        </w:tc>
        <w:tc>
          <w:tcPr>
            <w:tcW w:w="3260" w:type="dxa"/>
            <w:gridSpan w:val="2"/>
          </w:tcPr>
          <w:p w:rsidR="00967D50" w:rsidRPr="00C87A3E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Población: 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2943" w:type="dxa"/>
          </w:tcPr>
          <w:p w:rsidR="00AF0EF9" w:rsidRPr="00C87A3E" w:rsidRDefault="00AF0EF9" w:rsidP="00C66FC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Tel</w:t>
            </w:r>
            <w:r w:rsidR="00C66FC2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ef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ono</w:t>
            </w:r>
            <w:r w:rsidR="00C66FC2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a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: </w:t>
            </w:r>
          </w:p>
        </w:tc>
        <w:tc>
          <w:tcPr>
            <w:tcW w:w="7088" w:type="dxa"/>
            <w:gridSpan w:val="6"/>
          </w:tcPr>
          <w:p w:rsidR="00AF0EF9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Helbide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ele</w:t>
            </w:r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ctr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o</w:t>
            </w:r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ni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k</w:t>
            </w:r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o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a</w:t>
            </w:r>
            <w:proofErr w:type="spellEnd"/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</w:t>
            </w:r>
          </w:p>
        </w:tc>
      </w:tr>
      <w:tr w:rsidR="00C87A3E" w:rsidRPr="00C87A3E" w:rsidTr="00C66FC2">
        <w:trPr>
          <w:gridAfter w:val="1"/>
          <w:wAfter w:w="30" w:type="dxa"/>
        </w:trPr>
        <w:tc>
          <w:tcPr>
            <w:tcW w:w="5070" w:type="dxa"/>
            <w:gridSpan w:val="3"/>
          </w:tcPr>
          <w:p w:rsidR="00967D50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n-U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>Programako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>zein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>urte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>finantzatu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>behar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den:</w:t>
            </w:r>
          </w:p>
        </w:tc>
        <w:tc>
          <w:tcPr>
            <w:tcW w:w="4961" w:type="dxa"/>
            <w:gridSpan w:val="4"/>
          </w:tcPr>
          <w:p w:rsidR="00967D50" w:rsidRPr="00C87A3E" w:rsidRDefault="00C66FC2" w:rsidP="00C66FC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Zein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programa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eragiletakoa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den: 20...(e)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tik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20...(e)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ra</w:t>
            </w:r>
            <w:proofErr w:type="spellEnd"/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967D50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hAnsi="Arial"/>
                <w:sz w:val="20"/>
                <w:lang w:val="eu-ES"/>
              </w:rPr>
              <w:t>Zein ekoizle-erakundeen elkartekoa den: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854A47" w:rsidRPr="00C87A3E" w:rsidRDefault="00C66FC2" w:rsidP="00C66F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EE/EEE-AREN ORDEZKARIAREN </w:t>
            </w:r>
            <w:r w:rsidR="00854A47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DAT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U OROKORRAK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8188" w:type="dxa"/>
            <w:gridSpan w:val="6"/>
          </w:tcPr>
          <w:p w:rsidR="00AF0EF9" w:rsidRPr="00C87A3E" w:rsidRDefault="00C66FC2" w:rsidP="00C66FC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Izen-abizenak</w:t>
            </w:r>
            <w:proofErr w:type="spellEnd"/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: </w:t>
            </w:r>
          </w:p>
        </w:tc>
        <w:tc>
          <w:tcPr>
            <w:tcW w:w="1843" w:type="dxa"/>
          </w:tcPr>
          <w:p w:rsidR="00AF0EF9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IFZ</w:t>
            </w:r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: 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AF0EF9" w:rsidRPr="00C87A3E" w:rsidRDefault="008C4098" w:rsidP="00AF0EF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Erantzukizuna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: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2943" w:type="dxa"/>
          </w:tcPr>
          <w:p w:rsidR="00AF0EF9" w:rsidRPr="00C87A3E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Tel</w:t>
            </w:r>
            <w:r w:rsidR="00C66FC2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fono</w:t>
            </w:r>
            <w:r w:rsidR="00C66FC2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a</w:t>
            </w:r>
            <w:proofErr w:type="spellEnd"/>
          </w:p>
        </w:tc>
        <w:tc>
          <w:tcPr>
            <w:tcW w:w="7088" w:type="dxa"/>
            <w:gridSpan w:val="6"/>
          </w:tcPr>
          <w:p w:rsidR="00AF0EF9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Helbide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electronikoa</w:t>
            </w:r>
            <w:proofErr w:type="spellEnd"/>
          </w:p>
        </w:tc>
      </w:tr>
      <w:tr w:rsidR="00C87A3E" w:rsidRPr="00C87A3E" w:rsidTr="007419BF">
        <w:tc>
          <w:tcPr>
            <w:tcW w:w="10061" w:type="dxa"/>
            <w:gridSpan w:val="8"/>
            <w:shd w:val="clear" w:color="auto" w:fill="D9D9D9" w:themeFill="background1" w:themeFillShade="D9"/>
          </w:tcPr>
          <w:p w:rsidR="00AF0EF9" w:rsidRPr="00C87A3E" w:rsidRDefault="00C66FC2" w:rsidP="00AF0EF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87A3E">
              <w:rPr>
                <w:rFonts w:ascii="Arial" w:hAnsi="Arial" w:cs="Arial"/>
                <w:sz w:val="20"/>
                <w:lang w:val="es-ES"/>
              </w:rPr>
              <w:t>ZIURTATZEN DU</w:t>
            </w:r>
          </w:p>
        </w:tc>
      </w:tr>
      <w:tr w:rsidR="00C87A3E" w:rsidRPr="00C87A3E" w:rsidTr="007419BF">
        <w:tc>
          <w:tcPr>
            <w:tcW w:w="10061" w:type="dxa"/>
            <w:gridSpan w:val="8"/>
          </w:tcPr>
          <w:p w:rsidR="00C87A3E" w:rsidRPr="00C87A3E" w:rsidRDefault="00C87A3E" w:rsidP="00C87A3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87A3E">
              <w:rPr>
                <w:rFonts w:ascii="Arial" w:hAnsi="Arial" w:cs="Arial"/>
                <w:sz w:val="20"/>
                <w:lang w:val="eu-ES"/>
              </w:rPr>
              <w:t>LEHENA.- ….ko datan ospatutako Batzar nagusian … urteko Funts Eragileari dagozkion eraketa, hornitzeko xedapenak eta finantza-ekarpenak kalkulatzeko metodoa onartu zirela.</w:t>
            </w:r>
          </w:p>
          <w:p w:rsidR="00C87A3E" w:rsidRPr="00C87A3E" w:rsidRDefault="00C87A3E" w:rsidP="00C87A3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87A3E">
              <w:rPr>
                <w:rFonts w:ascii="Arial" w:hAnsi="Arial" w:cs="Arial"/>
                <w:sz w:val="20"/>
                <w:lang w:val="eu-ES"/>
              </w:rPr>
              <w:t>BIGARRENA.- FBEE-ko kide ekoizle guztiek  Funts Eragilearen onuraz gozatzeko eta Funts Eragile horren eta finantza-ekarpenen  erabilerarekin lotutako erabakietan demokratikoki parte hartzeko  aukera  izan dutela eta denbora osoan zehar izaten ari direla.</w:t>
            </w:r>
          </w:p>
          <w:p w:rsidR="00C87A3E" w:rsidRPr="00C87A3E" w:rsidRDefault="00C87A3E" w:rsidP="00C87A3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87A3E">
              <w:rPr>
                <w:rFonts w:ascii="Arial" w:hAnsi="Arial" w:cs="Arial"/>
                <w:sz w:val="20"/>
                <w:lang w:val="eu-ES"/>
              </w:rPr>
              <w:t xml:space="preserve">HIRUGARRENA.- </w:t>
            </w:r>
            <w:r w:rsidR="00EB539B">
              <w:rPr>
                <w:rFonts w:ascii="Arial" w:hAnsi="Arial" w:cs="Arial"/>
                <w:sz w:val="20"/>
                <w:lang w:val="eu-ES"/>
              </w:rPr>
              <w:t>1179</w:t>
            </w:r>
            <w:r w:rsidRPr="00C87A3E">
              <w:rPr>
                <w:rFonts w:ascii="Arial" w:hAnsi="Arial" w:cs="Arial"/>
                <w:sz w:val="20"/>
                <w:lang w:val="eu-ES"/>
              </w:rPr>
              <w:t>/201</w:t>
            </w:r>
            <w:r w:rsidR="00EB539B">
              <w:rPr>
                <w:rFonts w:ascii="Arial" w:hAnsi="Arial" w:cs="Arial"/>
                <w:sz w:val="20"/>
                <w:lang w:val="eu-ES"/>
              </w:rPr>
              <w:t>8</w:t>
            </w:r>
            <w:bookmarkStart w:id="0" w:name="_GoBack"/>
            <w:bookmarkEnd w:id="0"/>
            <w:r w:rsidRPr="00C87A3E">
              <w:rPr>
                <w:rFonts w:ascii="Arial" w:hAnsi="Arial" w:cs="Arial"/>
                <w:sz w:val="20"/>
                <w:lang w:val="eu-ES"/>
              </w:rPr>
              <w:t xml:space="preserve"> Errege Dekretuko 5.artikuluan ezarritakoa jarraikiz, Funts Eragilea ondorengo bi aukeren bitartez kudeatuko dela (adierazi dagokiona):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7796"/>
            </w:tblGrid>
            <w:tr w:rsidR="00C87A3E" w:rsidRPr="00C87A3E" w:rsidTr="00914FCA">
              <w:trPr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C87A3E" w:rsidRPr="00C87A3E" w:rsidRDefault="00C87A3E" w:rsidP="00914FCA">
                  <w:pPr>
                    <w:jc w:val="center"/>
                    <w:rPr>
                      <w:rFonts w:ascii="Arial" w:hAnsi="Arial" w:cs="Arial"/>
                      <w:sz w:val="20"/>
                      <w:lang w:val="eu-ES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7A3E" w:rsidRPr="00C87A3E" w:rsidRDefault="00C87A3E" w:rsidP="00914FCA">
                  <w:pPr>
                    <w:jc w:val="both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u-ES"/>
                    </w:rPr>
                    <w:t>Banku-kontu bakarraren eta esklusibaren bidez</w:t>
                  </w:r>
                </w:p>
              </w:tc>
            </w:tr>
            <w:tr w:rsidR="00C87A3E" w:rsidRPr="00C87A3E" w:rsidTr="00914FCA">
              <w:trPr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C87A3E" w:rsidRPr="00C87A3E" w:rsidRDefault="00C87A3E" w:rsidP="00914FCA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7A3E" w:rsidRPr="00C87A3E" w:rsidRDefault="00C87A3E" w:rsidP="00914FCA">
                  <w:pPr>
                    <w:jc w:val="both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u-ES"/>
                    </w:rPr>
                    <w:t>Esklusiboak ez diren banku-kontuen bidez</w:t>
                  </w:r>
                </w:p>
              </w:tc>
            </w:tr>
          </w:tbl>
          <w:p w:rsidR="00C87A3E" w:rsidRPr="00C87A3E" w:rsidRDefault="00C87A3E" w:rsidP="00C87A3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87A3E">
              <w:rPr>
                <w:rFonts w:ascii="Arial" w:hAnsi="Arial" w:cs="Arial"/>
                <w:sz w:val="20"/>
                <w:lang w:val="eu-ES"/>
              </w:rPr>
              <w:t>LAUGARRENA.- Hurrengo urtarrilaren lehenean hasiko den urterokoan eratu beharreko Funts Eragilearen zenbatekoa …eurokoa izango da, agiri honekin batera doan aurrekontuaren arabera zehaztuta.</w:t>
            </w:r>
          </w:p>
          <w:p w:rsidR="00C87A3E" w:rsidRPr="00C87A3E" w:rsidRDefault="00C87A3E" w:rsidP="00C87A3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87A3E">
              <w:rPr>
                <w:rFonts w:ascii="Arial" w:hAnsi="Arial" w:cs="Arial"/>
                <w:sz w:val="20"/>
                <w:lang w:val="eu-ES"/>
              </w:rPr>
              <w:t>BOSGARRENA.- Funts Eragilea ondoren azaltzen diren ekarpenen arabera finantzatuko da:</w:t>
            </w:r>
          </w:p>
          <w:p w:rsidR="004F2FCF" w:rsidRPr="00C87A3E" w:rsidRDefault="004F2FCF" w:rsidP="00960DE6">
            <w:pPr>
              <w:jc w:val="both"/>
              <w:rPr>
                <w:rFonts w:ascii="Arial" w:hAnsi="Arial" w:cs="Arial"/>
                <w:sz w:val="12"/>
                <w:lang w:val="eu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99"/>
              <w:gridCol w:w="3678"/>
              <w:gridCol w:w="1187"/>
            </w:tblGrid>
            <w:tr w:rsidR="00C87A3E" w:rsidRPr="00C87A3E" w:rsidTr="009A24DD">
              <w:trPr>
                <w:cantSplit/>
                <w:jc w:val="center"/>
              </w:trPr>
              <w:tc>
                <w:tcPr>
                  <w:tcW w:w="4599" w:type="dxa"/>
                  <w:tcBorders>
                    <w:top w:val="nil"/>
                    <w:left w:val="nil"/>
                  </w:tcBorders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3678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ZENBATEKOA</w:t>
                  </w:r>
                </w:p>
              </w:tc>
              <w:tc>
                <w:tcPr>
                  <w:tcW w:w="1187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proofErr w:type="spellStart"/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MEBren</w:t>
                  </w:r>
                  <w:proofErr w:type="spellEnd"/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 xml:space="preserve"> %</w:t>
                  </w:r>
                </w:p>
              </w:tc>
            </w:tr>
            <w:tr w:rsidR="00C87A3E" w:rsidRPr="00C87A3E" w:rsidTr="009A24DD">
              <w:trPr>
                <w:cantSplit/>
                <w:jc w:val="center"/>
              </w:trPr>
              <w:tc>
                <w:tcPr>
                  <w:tcW w:w="4599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FUNTS ERAGILAREN GUZTIA</w:t>
                  </w:r>
                </w:p>
              </w:tc>
              <w:tc>
                <w:tcPr>
                  <w:tcW w:w="3678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C87A3E" w:rsidRPr="00C87A3E" w:rsidTr="009A24DD">
              <w:trPr>
                <w:cantSplit/>
                <w:jc w:val="center"/>
              </w:trPr>
              <w:tc>
                <w:tcPr>
                  <w:tcW w:w="4599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EE EDO BAZKIDEEN EKARPENAK</w:t>
                  </w:r>
                </w:p>
              </w:tc>
              <w:tc>
                <w:tcPr>
                  <w:tcW w:w="3678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C87A3E" w:rsidRPr="00C87A3E" w:rsidTr="009A24DD">
              <w:trPr>
                <w:cantSplit/>
                <w:jc w:val="center"/>
              </w:trPr>
              <w:tc>
                <w:tcPr>
                  <w:tcW w:w="4599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BATASUNEKO FUNTSEK EKARPENAK</w:t>
                  </w:r>
                </w:p>
              </w:tc>
              <w:tc>
                <w:tcPr>
                  <w:tcW w:w="3678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C87A3E" w:rsidRPr="00C87A3E" w:rsidTr="009A24DD">
              <w:trPr>
                <w:cantSplit/>
                <w:jc w:val="center"/>
              </w:trPr>
              <w:tc>
                <w:tcPr>
                  <w:tcW w:w="4599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NAZIONALEKO FUNTSEK EKARPENAK</w:t>
                  </w:r>
                </w:p>
              </w:tc>
              <w:tc>
                <w:tcPr>
                  <w:tcW w:w="3678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</w:tbl>
          <w:p w:rsidR="00534770" w:rsidRPr="00C87A3E" w:rsidRDefault="00534770" w:rsidP="00960DE6">
            <w:pPr>
              <w:jc w:val="both"/>
              <w:rPr>
                <w:rFonts w:ascii="Arial" w:hAnsi="Arial" w:cs="Arial"/>
                <w:sz w:val="12"/>
                <w:lang w:val="es-ES"/>
              </w:rPr>
            </w:pPr>
          </w:p>
          <w:p w:rsidR="007163E9" w:rsidRPr="00C87A3E" w:rsidRDefault="007163E9" w:rsidP="007163E9">
            <w:pPr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C87A3E">
              <w:rPr>
                <w:rFonts w:ascii="Arial" w:hAnsi="Arial"/>
                <w:sz w:val="20"/>
              </w:rPr>
              <w:t>__________________(a)n ___(e)</w:t>
            </w:r>
            <w:proofErr w:type="spellStart"/>
            <w:r w:rsidRPr="00C87A3E">
              <w:rPr>
                <w:rFonts w:ascii="Arial" w:hAnsi="Arial"/>
                <w:sz w:val="20"/>
              </w:rPr>
              <w:t>ko</w:t>
            </w:r>
            <w:proofErr w:type="spellEnd"/>
            <w:r w:rsidRPr="00C87A3E">
              <w:rPr>
                <w:rFonts w:ascii="Arial" w:hAnsi="Arial"/>
                <w:sz w:val="20"/>
              </w:rPr>
              <w:t xml:space="preserve"> _______________________aren ______(e)(a)n</w:t>
            </w:r>
          </w:p>
          <w:p w:rsidR="007163E9" w:rsidRPr="00C87A3E" w:rsidRDefault="007163E9" w:rsidP="007163E9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7163E9" w:rsidRDefault="007163E9" w:rsidP="007163E9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C87A3E" w:rsidRPr="00C87A3E" w:rsidRDefault="00C87A3E" w:rsidP="007163E9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936729" w:rsidRPr="00C87A3E" w:rsidRDefault="00936729" w:rsidP="007163E9">
            <w:pPr>
              <w:spacing w:after="12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53D32" w:rsidRDefault="00A53D32">
      <w:pPr>
        <w:rPr>
          <w:rFonts w:ascii="Arial" w:hAnsi="Arial" w:cs="Arial"/>
          <w:sz w:val="20"/>
          <w:lang w:val="es-ES"/>
        </w:rPr>
      </w:pPr>
    </w:p>
    <w:p w:rsidR="00C87A3E" w:rsidRPr="005A7185" w:rsidRDefault="00C87A3E">
      <w:pPr>
        <w:rPr>
          <w:rFonts w:ascii="Arial" w:hAnsi="Arial" w:cs="Arial"/>
          <w:sz w:val="20"/>
          <w:lang w:val="es-ES"/>
        </w:rPr>
      </w:pPr>
    </w:p>
    <w:p w:rsidR="007209BC" w:rsidRPr="005A7185" w:rsidRDefault="008C4098" w:rsidP="00A53D32">
      <w:pPr>
        <w:jc w:val="center"/>
        <w:rPr>
          <w:rFonts w:ascii="Arial" w:hAnsi="Arial" w:cs="Arial"/>
          <w:sz w:val="20"/>
          <w:lang w:val="es-ES"/>
        </w:rPr>
      </w:pPr>
      <w:r w:rsidRPr="005A7185">
        <w:rPr>
          <w:rFonts w:ascii="Arial" w:hAnsi="Arial" w:cs="Arial"/>
          <w:sz w:val="20"/>
          <w:lang w:val="es-ES"/>
        </w:rPr>
        <w:t>AURREKONTU DESGLOSATUA</w:t>
      </w:r>
    </w:p>
    <w:p w:rsidR="007209BC" w:rsidRPr="005A7185" w:rsidRDefault="007209BC">
      <w:pPr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7"/>
        <w:gridCol w:w="1061"/>
        <w:gridCol w:w="1399"/>
        <w:gridCol w:w="4627"/>
        <w:gridCol w:w="1933"/>
      </w:tblGrid>
      <w:tr w:rsidR="005A7185" w:rsidRPr="005A7185" w:rsidTr="00A53D32">
        <w:tc>
          <w:tcPr>
            <w:tcW w:w="1042" w:type="dxa"/>
          </w:tcPr>
          <w:p w:rsidR="00A53D32" w:rsidRPr="005A7185" w:rsidRDefault="008C4098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NEURRIA</w:t>
            </w:r>
          </w:p>
        </w:tc>
        <w:tc>
          <w:tcPr>
            <w:tcW w:w="994" w:type="dxa"/>
          </w:tcPr>
          <w:p w:rsidR="00A53D32" w:rsidRPr="005A7185" w:rsidRDefault="008C4098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EKINTZA</w:t>
            </w:r>
          </w:p>
        </w:tc>
        <w:tc>
          <w:tcPr>
            <w:tcW w:w="1403" w:type="dxa"/>
          </w:tcPr>
          <w:p w:rsidR="00A53D32" w:rsidRPr="005A7185" w:rsidRDefault="008C4098" w:rsidP="008C409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JARDUERA</w:t>
            </w:r>
          </w:p>
        </w:tc>
        <w:tc>
          <w:tcPr>
            <w:tcW w:w="4749" w:type="dxa"/>
          </w:tcPr>
          <w:p w:rsidR="00A53D32" w:rsidRPr="005A7185" w:rsidRDefault="008C4098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INBERTSIOA</w:t>
            </w:r>
            <w:r w:rsidR="00A53D32" w:rsidRPr="005A7185">
              <w:rPr>
                <w:rFonts w:ascii="Arial" w:hAnsi="Arial" w:cs="Arial"/>
                <w:sz w:val="20"/>
                <w:lang w:val="es-ES"/>
              </w:rPr>
              <w:t xml:space="preserve">/ </w:t>
            </w:r>
            <w:r w:rsidRPr="005A7185">
              <w:rPr>
                <w:rFonts w:ascii="Arial" w:hAnsi="Arial" w:cs="Arial"/>
                <w:sz w:val="20"/>
                <w:lang w:val="es-ES"/>
              </w:rPr>
              <w:t>GASTU-KONTZEPTUAK</w:t>
            </w:r>
          </w:p>
        </w:tc>
        <w:tc>
          <w:tcPr>
            <w:tcW w:w="1949" w:type="dxa"/>
          </w:tcPr>
          <w:p w:rsidR="00A53D32" w:rsidRPr="005A7185" w:rsidRDefault="008C4098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ZENBATEKOA</w:t>
            </w: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C4098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209BC" w:rsidRPr="005A7185" w:rsidRDefault="007209BC">
      <w:pPr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99"/>
        <w:gridCol w:w="3678"/>
        <w:gridCol w:w="1187"/>
      </w:tblGrid>
      <w:tr w:rsidR="005A7185" w:rsidRPr="005A7185" w:rsidTr="00A53D32">
        <w:trPr>
          <w:jc w:val="center"/>
        </w:trPr>
        <w:tc>
          <w:tcPr>
            <w:tcW w:w="4599" w:type="dxa"/>
            <w:tcBorders>
              <w:top w:val="nil"/>
              <w:left w:val="nil"/>
            </w:tcBorders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78" w:type="dxa"/>
          </w:tcPr>
          <w:p w:rsidR="00A53D32" w:rsidRPr="005A7185" w:rsidRDefault="008C4098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ZENBATEKOA</w:t>
            </w:r>
          </w:p>
        </w:tc>
        <w:tc>
          <w:tcPr>
            <w:tcW w:w="1187" w:type="dxa"/>
          </w:tcPr>
          <w:p w:rsidR="00A53D32" w:rsidRPr="005A7185" w:rsidRDefault="008C4098" w:rsidP="008C409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5A7185">
              <w:rPr>
                <w:rFonts w:ascii="Arial" w:hAnsi="Arial" w:cs="Arial"/>
                <w:sz w:val="20"/>
                <w:lang w:val="es-ES"/>
              </w:rPr>
              <w:t>MEBren</w:t>
            </w:r>
            <w:proofErr w:type="spellEnd"/>
            <w:r w:rsidRPr="005A7185">
              <w:rPr>
                <w:rFonts w:ascii="Arial" w:hAnsi="Arial" w:cs="Arial"/>
                <w:sz w:val="20"/>
                <w:lang w:val="es-ES"/>
              </w:rPr>
              <w:t xml:space="preserve"> %</w:t>
            </w:r>
          </w:p>
        </w:tc>
      </w:tr>
      <w:tr w:rsidR="005A7185" w:rsidRPr="005A7185" w:rsidTr="00A53D32">
        <w:trPr>
          <w:jc w:val="center"/>
        </w:trPr>
        <w:tc>
          <w:tcPr>
            <w:tcW w:w="4599" w:type="dxa"/>
          </w:tcPr>
          <w:p w:rsidR="00A53D32" w:rsidRPr="005A7185" w:rsidRDefault="008C4098">
            <w:pPr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FUNTS ERAGILAREN GUZTIA</w:t>
            </w:r>
          </w:p>
        </w:tc>
        <w:tc>
          <w:tcPr>
            <w:tcW w:w="3678" w:type="dxa"/>
          </w:tcPr>
          <w:p w:rsidR="00A53D32" w:rsidRPr="005A7185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rPr>
          <w:jc w:val="center"/>
        </w:trPr>
        <w:tc>
          <w:tcPr>
            <w:tcW w:w="4599" w:type="dxa"/>
          </w:tcPr>
          <w:p w:rsidR="00A53D32" w:rsidRPr="005A7185" w:rsidRDefault="008C4098" w:rsidP="008C4098">
            <w:pPr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EE EDO BAZKIDEEN EKARPENAK</w:t>
            </w:r>
          </w:p>
        </w:tc>
        <w:tc>
          <w:tcPr>
            <w:tcW w:w="3678" w:type="dxa"/>
          </w:tcPr>
          <w:p w:rsidR="00A53D32" w:rsidRPr="005A7185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rPr>
          <w:jc w:val="center"/>
        </w:trPr>
        <w:tc>
          <w:tcPr>
            <w:tcW w:w="4599" w:type="dxa"/>
          </w:tcPr>
          <w:p w:rsidR="00A53D32" w:rsidRPr="005A7185" w:rsidRDefault="009A24DD" w:rsidP="009A24DD">
            <w:pPr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BATASUNEKO FUNTSEK EKARPENAK</w:t>
            </w:r>
          </w:p>
        </w:tc>
        <w:tc>
          <w:tcPr>
            <w:tcW w:w="3678" w:type="dxa"/>
          </w:tcPr>
          <w:p w:rsidR="00A53D32" w:rsidRPr="005A7185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RPr="005A7185" w:rsidTr="00A53D32">
        <w:trPr>
          <w:jc w:val="center"/>
        </w:trPr>
        <w:tc>
          <w:tcPr>
            <w:tcW w:w="4599" w:type="dxa"/>
          </w:tcPr>
          <w:p w:rsidR="00A53D32" w:rsidRPr="005A7185" w:rsidRDefault="009A24DD">
            <w:pPr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NAZIONALEKO FUNTSEK EKARPENAK</w:t>
            </w:r>
          </w:p>
        </w:tc>
        <w:tc>
          <w:tcPr>
            <w:tcW w:w="3678" w:type="dxa"/>
          </w:tcPr>
          <w:p w:rsidR="00A53D32" w:rsidRPr="005A7185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209BC" w:rsidRPr="005A7185" w:rsidRDefault="007209BC">
      <w:pPr>
        <w:rPr>
          <w:rFonts w:ascii="Arial" w:hAnsi="Arial" w:cs="Arial"/>
          <w:sz w:val="20"/>
          <w:lang w:val="es-ES"/>
        </w:rPr>
      </w:pPr>
    </w:p>
    <w:sectPr w:rsidR="007209BC" w:rsidRPr="005A7185" w:rsidSect="00692C54">
      <w:headerReference w:type="default" r:id="rId7"/>
      <w:headerReference w:type="first" r:id="rId8"/>
      <w:pgSz w:w="11906" w:h="16838" w:code="9"/>
      <w:pgMar w:top="1418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E9" w:rsidRDefault="00EB11E9" w:rsidP="0054619A">
      <w:pPr>
        <w:spacing w:before="0"/>
      </w:pPr>
      <w:r>
        <w:separator/>
      </w:r>
    </w:p>
  </w:endnote>
  <w:endnote w:type="continuationSeparator" w:id="0">
    <w:p w:rsidR="00EB11E9" w:rsidRDefault="00EB11E9" w:rsidP="005461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E9" w:rsidRDefault="00EB11E9" w:rsidP="0054619A">
      <w:pPr>
        <w:spacing w:before="0"/>
      </w:pPr>
      <w:r>
        <w:separator/>
      </w:r>
    </w:p>
  </w:footnote>
  <w:footnote w:type="continuationSeparator" w:id="0">
    <w:p w:rsidR="00EB11E9" w:rsidRDefault="00EB11E9" w:rsidP="005461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552"/>
      <w:gridCol w:w="1895"/>
    </w:tblGrid>
    <w:tr w:rsidR="00E70705" w:rsidTr="00E11221">
      <w:tc>
        <w:tcPr>
          <w:tcW w:w="5671" w:type="dxa"/>
        </w:tcPr>
        <w:p w:rsidR="00E70705" w:rsidRDefault="00E70705" w:rsidP="00E11221">
          <w:pPr>
            <w:pStyle w:val="Encabezado"/>
            <w:jc w:val="center"/>
          </w:pPr>
          <w:r>
            <w:rPr>
              <w:noProof/>
            </w:rPr>
            <w:object w:dxaOrig="11549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.75pt;height:24pt" fillcolor="window">
                <v:imagedata r:id="rId1" o:title=""/>
              </v:shape>
              <o:OLEObject Type="Embed" ProgID="MSPhotoEd.3" ShapeID="_x0000_i1025" DrawAspect="Content" ObjectID="_1624686395" r:id="rId2"/>
            </w:object>
          </w:r>
        </w:p>
        <w:p w:rsidR="00E70705" w:rsidRDefault="00E70705" w:rsidP="00E11221">
          <w:pPr>
            <w:pStyle w:val="Encabezado"/>
          </w:pPr>
        </w:p>
      </w:tc>
      <w:tc>
        <w:tcPr>
          <w:tcW w:w="2552" w:type="dxa"/>
        </w:tcPr>
        <w:p w:rsidR="00E70705" w:rsidRPr="000E6048" w:rsidRDefault="00E70705" w:rsidP="00E11221">
          <w:pPr>
            <w:pStyle w:val="Encabezado"/>
            <w:jc w:val="right"/>
            <w:rPr>
              <w:sz w:val="12"/>
            </w:rPr>
          </w:pPr>
        </w:p>
        <w:p w:rsidR="00E70705" w:rsidRDefault="00E70705" w:rsidP="00E11221">
          <w:pPr>
            <w:pStyle w:val="Encabezado"/>
            <w:jc w:val="right"/>
          </w:pPr>
          <w:r>
            <w:t>UNIÓN EUROPEA</w:t>
          </w:r>
        </w:p>
        <w:p w:rsidR="00E70705" w:rsidRDefault="00E70705" w:rsidP="00E11221">
          <w:pPr>
            <w:pStyle w:val="Encabezado"/>
            <w:tabs>
              <w:tab w:val="left" w:pos="2018"/>
            </w:tabs>
            <w:jc w:val="right"/>
          </w:pPr>
          <w:r>
            <w:t>FEGA</w:t>
          </w:r>
        </w:p>
      </w:tc>
      <w:tc>
        <w:tcPr>
          <w:tcW w:w="1895" w:type="dxa"/>
          <w:vAlign w:val="center"/>
        </w:tcPr>
        <w:p w:rsidR="00E70705" w:rsidRDefault="00E70705" w:rsidP="00E112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956BFA" wp14:editId="7B5C2AA3">
                <wp:extent cx="571500" cy="381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65" cy="3838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705" w:rsidRDefault="00E707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268"/>
      <w:gridCol w:w="2179"/>
    </w:tblGrid>
    <w:tr w:rsidR="00E70705" w:rsidTr="00E11221">
      <w:tc>
        <w:tcPr>
          <w:tcW w:w="5671" w:type="dxa"/>
        </w:tcPr>
        <w:p w:rsidR="00E70705" w:rsidRDefault="00E70705" w:rsidP="00E11221">
          <w:pPr>
            <w:pStyle w:val="Encabezado"/>
          </w:pPr>
          <w:r>
            <w:rPr>
              <w:noProof/>
              <w:sz w:val="16"/>
            </w:rPr>
            <w:object w:dxaOrig="18028" w:dyaOrig="22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3.25pt;height:32.25pt" fillcolor="window">
                <v:imagedata r:id="rId1" o:title=""/>
              </v:shape>
              <o:OLEObject Type="Embed" ProgID="MSPhotoEd.3" ShapeID="_x0000_i1026" DrawAspect="Content" ObjectID="_1624686396" r:id="rId2"/>
            </w:object>
          </w:r>
        </w:p>
        <w:tbl>
          <w:tblPr>
            <w:tblStyle w:val="Tablaconcuadrcula"/>
            <w:tblW w:w="57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89"/>
            <w:gridCol w:w="3016"/>
          </w:tblGrid>
          <w:tr w:rsidR="00E70705" w:rsidTr="00E11221">
            <w:tc>
              <w:tcPr>
                <w:tcW w:w="2689" w:type="dxa"/>
              </w:tcPr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sz w:val="14"/>
                    <w:szCs w:val="14"/>
                  </w:rPr>
                  <w:t>EKONOMIAREN GARAPEN</w:t>
                </w:r>
                <w:r w:rsidRPr="0054619A">
                  <w:rPr>
                    <w:rFonts w:ascii="Arial" w:hAnsi="Arial"/>
                    <w:sz w:val="14"/>
                    <w:szCs w:val="14"/>
                  </w:rPr>
                  <w:br/>
                  <w:t>ETA AZPIEGITURA SAILA</w:t>
                </w:r>
              </w:p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Elikagaien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Kalitate</w:t>
                </w:r>
                <w:proofErr w:type="spellEnd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 eta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Industriako</w:t>
                </w:r>
                <w:proofErr w:type="spellEnd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Zuzendaritza</w:t>
                </w:r>
                <w:proofErr w:type="spellEnd"/>
              </w:p>
            </w:tc>
            <w:tc>
              <w:tcPr>
                <w:tcW w:w="3016" w:type="dxa"/>
              </w:tcPr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sz w:val="14"/>
                    <w:szCs w:val="14"/>
                  </w:rPr>
                  <w:t>DEPARTAMENTO DE DESARROLLO</w:t>
                </w:r>
                <w:r w:rsidRPr="0054619A">
                  <w:rPr>
                    <w:rFonts w:ascii="Arial" w:hAnsi="Arial"/>
                    <w:sz w:val="14"/>
                    <w:szCs w:val="14"/>
                  </w:rPr>
                  <w:br/>
                  <w:t>ECONÓMICO E INFRAESTRUCTURAS</w:t>
                </w:r>
              </w:p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Dirección de Calidad e Industrias </w:t>
                </w:r>
              </w:p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Alimentarias</w:t>
                </w:r>
              </w:p>
            </w:tc>
          </w:tr>
        </w:tbl>
        <w:p w:rsidR="00E70705" w:rsidRDefault="00E70705" w:rsidP="00E11221">
          <w:pPr>
            <w:pStyle w:val="Encabezado"/>
          </w:pPr>
        </w:p>
      </w:tc>
      <w:tc>
        <w:tcPr>
          <w:tcW w:w="2268" w:type="dxa"/>
        </w:tcPr>
        <w:p w:rsidR="00E70705" w:rsidRPr="006A3984" w:rsidRDefault="00E70705" w:rsidP="00E11221">
          <w:pPr>
            <w:pStyle w:val="Encabezado"/>
            <w:jc w:val="right"/>
            <w:rPr>
              <w:rFonts w:ascii="Arial" w:hAnsi="Arial" w:cs="Arial"/>
              <w:sz w:val="10"/>
            </w:rPr>
          </w:pPr>
        </w:p>
        <w:p w:rsidR="00E70705" w:rsidRPr="006A3984" w:rsidRDefault="00E70705" w:rsidP="00E11221">
          <w:pPr>
            <w:pStyle w:val="Encabezado"/>
            <w:jc w:val="right"/>
            <w:rPr>
              <w:rFonts w:ascii="Arial" w:hAnsi="Arial" w:cs="Arial"/>
              <w:b/>
            </w:rPr>
          </w:pPr>
          <w:r w:rsidRPr="006A3984">
            <w:rPr>
              <w:rFonts w:ascii="Arial" w:hAnsi="Arial" w:cs="Arial"/>
              <w:b/>
            </w:rPr>
            <w:t>UNIÓN EUROPEA</w:t>
          </w:r>
        </w:p>
        <w:p w:rsidR="00E70705" w:rsidRPr="006A3984" w:rsidRDefault="00E70705" w:rsidP="00E11221">
          <w:pPr>
            <w:pStyle w:val="Encabezado"/>
            <w:ind w:left="-108" w:firstLine="108"/>
            <w:rPr>
              <w:rFonts w:ascii="Arial" w:hAnsi="Arial" w:cs="Arial"/>
              <w:sz w:val="12"/>
            </w:rPr>
          </w:pPr>
        </w:p>
        <w:p w:rsidR="00E70705" w:rsidRDefault="00E70705" w:rsidP="00E11221">
          <w:pPr>
            <w:pStyle w:val="Encabezado"/>
            <w:tabs>
              <w:tab w:val="left" w:pos="2018"/>
            </w:tabs>
            <w:jc w:val="right"/>
          </w:pPr>
          <w:r w:rsidRPr="006A3984">
            <w:rPr>
              <w:rFonts w:ascii="Arial" w:hAnsi="Arial" w:cs="Arial"/>
              <w:sz w:val="20"/>
            </w:rPr>
            <w:t>Fondo Europeo de Garantía Agraria</w:t>
          </w:r>
        </w:p>
      </w:tc>
      <w:tc>
        <w:tcPr>
          <w:tcW w:w="2179" w:type="dxa"/>
        </w:tcPr>
        <w:p w:rsidR="00E70705" w:rsidRDefault="00E70705" w:rsidP="00E11221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3AD85C9" wp14:editId="42F2565F">
                <wp:extent cx="1343025" cy="895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744F6" w:rsidRPr="00692C54" w:rsidRDefault="00C744F6" w:rsidP="000E6048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552"/>
    <w:multiLevelType w:val="hybridMultilevel"/>
    <w:tmpl w:val="E5384F48"/>
    <w:lvl w:ilvl="0" w:tplc="8416B5BE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32F086E4">
      <w:start w:val="1"/>
      <w:numFmt w:val="lowerLetter"/>
      <w:lvlText w:val="%2)"/>
      <w:lvlJc w:val="left"/>
      <w:pPr>
        <w:ind w:left="1325" w:hanging="58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2EC4D96"/>
    <w:multiLevelType w:val="hybridMultilevel"/>
    <w:tmpl w:val="A72CAE0C"/>
    <w:lvl w:ilvl="0" w:tplc="BC84888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F64AED"/>
    <w:multiLevelType w:val="hybridMultilevel"/>
    <w:tmpl w:val="6538B2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0F4D"/>
    <w:multiLevelType w:val="hybridMultilevel"/>
    <w:tmpl w:val="148CC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3FAD"/>
    <w:multiLevelType w:val="hybridMultilevel"/>
    <w:tmpl w:val="0E3EBF1E"/>
    <w:lvl w:ilvl="0" w:tplc="96081B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2DE1"/>
    <w:multiLevelType w:val="hybridMultilevel"/>
    <w:tmpl w:val="8D78B1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0971"/>
    <w:multiLevelType w:val="hybridMultilevel"/>
    <w:tmpl w:val="824C07F2"/>
    <w:lvl w:ilvl="0" w:tplc="304E96AA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2455FD"/>
    <w:multiLevelType w:val="hybridMultilevel"/>
    <w:tmpl w:val="7EC01148"/>
    <w:lvl w:ilvl="0" w:tplc="024438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9D65351"/>
    <w:multiLevelType w:val="hybridMultilevel"/>
    <w:tmpl w:val="AC92ED48"/>
    <w:lvl w:ilvl="0" w:tplc="578AD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D21EF"/>
    <w:multiLevelType w:val="hybridMultilevel"/>
    <w:tmpl w:val="14B497FE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EDECC2C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9A"/>
    <w:rsid w:val="000311D4"/>
    <w:rsid w:val="000B0AEE"/>
    <w:rsid w:val="000E6048"/>
    <w:rsid w:val="001001AF"/>
    <w:rsid w:val="001856C1"/>
    <w:rsid w:val="001F355A"/>
    <w:rsid w:val="002258D4"/>
    <w:rsid w:val="00234171"/>
    <w:rsid w:val="0023546E"/>
    <w:rsid w:val="002B108C"/>
    <w:rsid w:val="002C093F"/>
    <w:rsid w:val="002C5D56"/>
    <w:rsid w:val="002E6457"/>
    <w:rsid w:val="002F0039"/>
    <w:rsid w:val="0037673A"/>
    <w:rsid w:val="003A5924"/>
    <w:rsid w:val="003C7E7C"/>
    <w:rsid w:val="0043240B"/>
    <w:rsid w:val="00476343"/>
    <w:rsid w:val="0049241A"/>
    <w:rsid w:val="004B29CC"/>
    <w:rsid w:val="004C5B28"/>
    <w:rsid w:val="004F2FCF"/>
    <w:rsid w:val="005000A0"/>
    <w:rsid w:val="00501909"/>
    <w:rsid w:val="00523EFC"/>
    <w:rsid w:val="00534770"/>
    <w:rsid w:val="0054593F"/>
    <w:rsid w:val="0054619A"/>
    <w:rsid w:val="005A7185"/>
    <w:rsid w:val="005D50E3"/>
    <w:rsid w:val="005F36DC"/>
    <w:rsid w:val="00614640"/>
    <w:rsid w:val="00692C54"/>
    <w:rsid w:val="006940E3"/>
    <w:rsid w:val="006A3984"/>
    <w:rsid w:val="006A7B4A"/>
    <w:rsid w:val="006C55DA"/>
    <w:rsid w:val="006C68AF"/>
    <w:rsid w:val="006C7F9C"/>
    <w:rsid w:val="007163E9"/>
    <w:rsid w:val="007209BC"/>
    <w:rsid w:val="00724045"/>
    <w:rsid w:val="007419BF"/>
    <w:rsid w:val="0074294A"/>
    <w:rsid w:val="007D7DAA"/>
    <w:rsid w:val="00854A47"/>
    <w:rsid w:val="008A217B"/>
    <w:rsid w:val="008C1D1F"/>
    <w:rsid w:val="008C4098"/>
    <w:rsid w:val="00900020"/>
    <w:rsid w:val="00936729"/>
    <w:rsid w:val="00960DE6"/>
    <w:rsid w:val="00967D50"/>
    <w:rsid w:val="009A24DD"/>
    <w:rsid w:val="009D09D3"/>
    <w:rsid w:val="00A53D32"/>
    <w:rsid w:val="00A618C8"/>
    <w:rsid w:val="00A67B04"/>
    <w:rsid w:val="00A71F2B"/>
    <w:rsid w:val="00A97A0F"/>
    <w:rsid w:val="00AC4C72"/>
    <w:rsid w:val="00AF0EF9"/>
    <w:rsid w:val="00AF3F0F"/>
    <w:rsid w:val="00B740DE"/>
    <w:rsid w:val="00C47ECE"/>
    <w:rsid w:val="00C625F1"/>
    <w:rsid w:val="00C66FC2"/>
    <w:rsid w:val="00C67BFE"/>
    <w:rsid w:val="00C744F6"/>
    <w:rsid w:val="00C87A3E"/>
    <w:rsid w:val="00C97AA7"/>
    <w:rsid w:val="00D1436B"/>
    <w:rsid w:val="00E676D1"/>
    <w:rsid w:val="00E70705"/>
    <w:rsid w:val="00E82E4D"/>
    <w:rsid w:val="00EB11E9"/>
    <w:rsid w:val="00EB539B"/>
    <w:rsid w:val="00ED5CD8"/>
    <w:rsid w:val="00EF2F03"/>
    <w:rsid w:val="00FE71CA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026B"/>
  <w15:docId w15:val="{894564C6-0C3F-4F04-8BC7-C11F4EF5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0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619A"/>
  </w:style>
  <w:style w:type="paragraph" w:styleId="Piedepgina">
    <w:name w:val="footer"/>
    <w:basedOn w:val="Normal"/>
    <w:link w:val="Piedepgina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19A"/>
  </w:style>
  <w:style w:type="table" w:styleId="Tablaconcuadrcula">
    <w:name w:val="Table Grid"/>
    <w:basedOn w:val="Tablanormal"/>
    <w:uiPriority w:val="59"/>
    <w:rsid w:val="0054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619A"/>
    <w:pPr>
      <w:spacing w:before="0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1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6343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3">
    <w:name w:val="CM3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11">
    <w:name w:val="CM1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31">
    <w:name w:val="CM3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41">
    <w:name w:val="CM4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Torre-Enciso Enciso, Elisa</dc:creator>
  <cp:lastModifiedBy>Torre-Enciso Enciso, Elisa</cp:lastModifiedBy>
  <cp:revision>7</cp:revision>
  <cp:lastPrinted>2018-08-30T08:56:00Z</cp:lastPrinted>
  <dcterms:created xsi:type="dcterms:W3CDTF">2018-08-30T07:24:00Z</dcterms:created>
  <dcterms:modified xsi:type="dcterms:W3CDTF">2019-07-15T07:00:00Z</dcterms:modified>
</cp:coreProperties>
</file>